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98F" w:rsidRPr="00A7694F" w:rsidRDefault="003C598F" w:rsidP="003C598F">
      <w:pPr>
        <w:rPr>
          <w:rFonts w:ascii="黑体" w:eastAsia="黑体" w:hAnsi="黑体" w:hint="eastAsia"/>
          <w:sz w:val="30"/>
          <w:szCs w:val="30"/>
        </w:rPr>
      </w:pPr>
      <w:r w:rsidRPr="00A7694F">
        <w:rPr>
          <w:rFonts w:ascii="黑体" w:eastAsia="黑体" w:hAnsi="黑体" w:hint="eastAsia"/>
          <w:sz w:val="30"/>
          <w:szCs w:val="30"/>
        </w:rPr>
        <w:t>附件1</w:t>
      </w:r>
    </w:p>
    <w:p w:rsidR="003C598F" w:rsidRDefault="003C598F" w:rsidP="003C598F">
      <w:pPr>
        <w:spacing w:line="500" w:lineRule="exact"/>
        <w:rPr>
          <w:rFonts w:ascii="仿宋_GB2312" w:eastAsia="仿宋_GB2312" w:hint="eastAsia"/>
          <w:sz w:val="30"/>
          <w:szCs w:val="30"/>
        </w:rPr>
      </w:pPr>
    </w:p>
    <w:p w:rsidR="003C598F" w:rsidRPr="00A7694F" w:rsidRDefault="003C598F" w:rsidP="003C598F">
      <w:pPr>
        <w:spacing w:line="50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A7694F">
        <w:rPr>
          <w:rFonts w:ascii="方正小标宋简体" w:eastAsia="方正小标宋简体" w:hAnsi="宋体" w:hint="eastAsia"/>
          <w:sz w:val="36"/>
          <w:szCs w:val="36"/>
        </w:rPr>
        <w:t>第三批全国优秀中医临床人才研修项目</w:t>
      </w:r>
    </w:p>
    <w:p w:rsidR="003C598F" w:rsidRPr="00A7694F" w:rsidRDefault="003C598F" w:rsidP="003C598F">
      <w:pPr>
        <w:spacing w:line="50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A7694F">
        <w:rPr>
          <w:rFonts w:ascii="方正小标宋简体" w:eastAsia="方正小标宋简体" w:hAnsi="宋体" w:hint="eastAsia"/>
          <w:sz w:val="36"/>
          <w:szCs w:val="36"/>
        </w:rPr>
        <w:t>第四期培训班报名回执</w:t>
      </w:r>
    </w:p>
    <w:p w:rsidR="003C598F" w:rsidRDefault="003C598F" w:rsidP="003C598F">
      <w:pPr>
        <w:spacing w:line="500" w:lineRule="exact"/>
        <w:rPr>
          <w:rFonts w:ascii="宋体" w:hAnsi="宋体" w:hint="eastAsia"/>
          <w:b/>
          <w:w w:val="150"/>
          <w:sz w:val="36"/>
          <w:szCs w:val="36"/>
        </w:rPr>
      </w:pPr>
    </w:p>
    <w:tbl>
      <w:tblPr>
        <w:tblW w:w="93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1"/>
        <w:gridCol w:w="1154"/>
        <w:gridCol w:w="825"/>
        <w:gridCol w:w="607"/>
        <w:gridCol w:w="653"/>
        <w:gridCol w:w="67"/>
        <w:gridCol w:w="833"/>
        <w:gridCol w:w="413"/>
        <w:gridCol w:w="720"/>
        <w:gridCol w:w="540"/>
        <w:gridCol w:w="360"/>
        <w:gridCol w:w="1536"/>
      </w:tblGrid>
      <w:tr w:rsidR="003C598F" w:rsidTr="00DA2F6C">
        <w:trPr>
          <w:cantSplit/>
          <w:trHeight w:val="7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 xml:space="preserve">  </w:t>
            </w: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名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性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 xml:space="preserve"> </w:t>
            </w: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别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4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ind w:leftChars="-51" w:left="-107" w:rightChars="-27" w:right="-57"/>
              <w:jc w:val="center"/>
              <w:rPr>
                <w:rFonts w:ascii="仿宋_GB2312" w:eastAsia="仿宋_GB2312" w:hAnsi="宋体" w:cs="宋体" w:hint="eastAsia"/>
                <w:color w:val="000000"/>
                <w:w w:val="8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color w:val="000000"/>
                <w:w w:val="80"/>
                <w:kern w:val="0"/>
                <w:sz w:val="24"/>
              </w:rPr>
              <w:t>全国优才/全国师承/省级优才/省级师承/其他</w:t>
            </w:r>
          </w:p>
        </w:tc>
      </w:tr>
      <w:tr w:rsidR="003C598F" w:rsidTr="00DA2F6C">
        <w:trPr>
          <w:cantSplit/>
          <w:trHeight w:val="7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4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3C598F" w:rsidTr="00DA2F6C">
        <w:trPr>
          <w:cantSplit/>
          <w:trHeight w:val="7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工作部门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行政职务</w:t>
            </w:r>
          </w:p>
        </w:tc>
        <w:tc>
          <w:tcPr>
            <w:tcW w:w="1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3C598F" w:rsidTr="00DA2F6C">
        <w:trPr>
          <w:cantSplit/>
          <w:trHeight w:val="699"/>
          <w:jc w:val="center"/>
        </w:trPr>
        <w:tc>
          <w:tcPr>
            <w:tcW w:w="16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单位电话</w:t>
            </w:r>
          </w:p>
        </w:tc>
        <w:tc>
          <w:tcPr>
            <w:tcW w:w="323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3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3C598F" w:rsidTr="00DA2F6C">
        <w:trPr>
          <w:cantSplit/>
          <w:trHeight w:val="7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班级要求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A7694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A班□</w:t>
            </w:r>
          </w:p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A7694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B班□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4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3C598F" w:rsidTr="00DA2F6C">
        <w:trPr>
          <w:cantSplit/>
          <w:trHeight w:val="73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报到日期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住房要求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proofErr w:type="gramStart"/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标间</w:t>
            </w:r>
            <w:proofErr w:type="gramEnd"/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A769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单间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98F" w:rsidRPr="00A7694F" w:rsidRDefault="003C598F" w:rsidP="00DA2F6C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</w:pPr>
          </w:p>
        </w:tc>
      </w:tr>
    </w:tbl>
    <w:p w:rsidR="003C598F" w:rsidRPr="00A7694F" w:rsidRDefault="003C598F" w:rsidP="003C598F">
      <w:pPr>
        <w:widowControl/>
        <w:jc w:val="center"/>
        <w:rPr>
          <w:rFonts w:ascii="仿宋_GB2312" w:eastAsia="仿宋_GB2312" w:hAnsi="宋体" w:cs="宋体" w:hint="eastAsia"/>
          <w:b/>
          <w:color w:val="000000"/>
          <w:kern w:val="0"/>
          <w:sz w:val="24"/>
        </w:rPr>
      </w:pPr>
      <w:r w:rsidRPr="00A7694F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传真：010—67016422</w:t>
      </w:r>
      <w:r w:rsidRPr="00A7694F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ab/>
      </w:r>
      <w:r w:rsidRPr="00A7694F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ab/>
      </w:r>
      <w:r w:rsidRPr="00A7694F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ab/>
      </w:r>
      <w:r w:rsidRPr="00A7694F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ab/>
      </w:r>
      <w:r w:rsidRPr="00A7694F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ab/>
      </w:r>
      <w:r w:rsidRPr="00A7694F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ab/>
        <w:t>E-mail：yxrc2013@163.com</w:t>
      </w: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Pr="008C7923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3C598F" w:rsidRDefault="003C598F" w:rsidP="003C598F">
      <w:pPr>
        <w:rPr>
          <w:rFonts w:hint="eastAsia"/>
          <w:sz w:val="24"/>
        </w:rPr>
      </w:pPr>
    </w:p>
    <w:p w:rsidR="007F12E1" w:rsidRPr="003C598F" w:rsidRDefault="003C598F"/>
    <w:sectPr w:rsidR="007F12E1" w:rsidRPr="003C598F" w:rsidSect="00DA42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598F"/>
    <w:rsid w:val="003C598F"/>
    <w:rsid w:val="00A62697"/>
    <w:rsid w:val="00D54E8F"/>
    <w:rsid w:val="00DA4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98F"/>
    <w:pPr>
      <w:widowControl w:val="0"/>
      <w:spacing w:line="40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>您的公司名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2013-09-18T05:33:00Z</dcterms:created>
  <dcterms:modified xsi:type="dcterms:W3CDTF">2013-09-18T05:34:00Z</dcterms:modified>
</cp:coreProperties>
</file>